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9847" w14:textId="144EBF87" w:rsidR="00B24F4D" w:rsidRDefault="00B24F4D" w:rsidP="00B24F4D">
      <w:pPr>
        <w:rPr>
          <w:b/>
          <w:bCs/>
          <w:sz w:val="28"/>
          <w:szCs w:val="28"/>
        </w:rPr>
      </w:pPr>
    </w:p>
    <w:p w14:paraId="2C164874" w14:textId="77777777" w:rsidR="00B24F4D" w:rsidRDefault="00B24F4D" w:rsidP="0025551B">
      <w:pPr>
        <w:jc w:val="center"/>
        <w:rPr>
          <w:b/>
          <w:bCs/>
          <w:sz w:val="28"/>
          <w:szCs w:val="28"/>
        </w:rPr>
      </w:pPr>
    </w:p>
    <w:p w14:paraId="52505752" w14:textId="2FE55D0D" w:rsidR="005E2730" w:rsidRPr="0025551B" w:rsidRDefault="00431A22" w:rsidP="0025551B">
      <w:pPr>
        <w:jc w:val="center"/>
        <w:rPr>
          <w:b/>
          <w:bCs/>
          <w:sz w:val="28"/>
          <w:szCs w:val="28"/>
        </w:rPr>
      </w:pPr>
      <w:r w:rsidRPr="0025551B">
        <w:rPr>
          <w:b/>
          <w:bCs/>
          <w:sz w:val="28"/>
          <w:szCs w:val="28"/>
        </w:rPr>
        <w:t>Tullamore Credit Union Ltd</w:t>
      </w:r>
    </w:p>
    <w:p w14:paraId="41262221" w14:textId="346735AD" w:rsidR="00431A22" w:rsidRPr="0025551B" w:rsidRDefault="00431A22" w:rsidP="0025551B">
      <w:pPr>
        <w:jc w:val="center"/>
        <w:rPr>
          <w:b/>
          <w:bCs/>
          <w:sz w:val="28"/>
          <w:szCs w:val="28"/>
        </w:rPr>
      </w:pPr>
      <w:r w:rsidRPr="0025551B">
        <w:rPr>
          <w:b/>
          <w:bCs/>
          <w:sz w:val="28"/>
          <w:szCs w:val="28"/>
        </w:rPr>
        <w:t>AGM 202</w:t>
      </w:r>
      <w:r w:rsidR="009445D2">
        <w:rPr>
          <w:b/>
          <w:bCs/>
          <w:sz w:val="28"/>
          <w:szCs w:val="28"/>
        </w:rPr>
        <w:t>1</w:t>
      </w:r>
    </w:p>
    <w:p w14:paraId="2AB72E11" w14:textId="1A785434" w:rsidR="00431A22" w:rsidRDefault="00431A22"/>
    <w:p w14:paraId="15430A50" w14:textId="77777777" w:rsidR="0025551B" w:rsidRDefault="0025551B"/>
    <w:p w14:paraId="429831BD" w14:textId="05046131" w:rsidR="00431A22" w:rsidRPr="0025551B" w:rsidRDefault="00431A22" w:rsidP="0025551B">
      <w:pPr>
        <w:jc w:val="center"/>
        <w:rPr>
          <w:b/>
          <w:bCs/>
          <w:i/>
          <w:iCs/>
          <w:sz w:val="28"/>
          <w:szCs w:val="28"/>
        </w:rPr>
      </w:pPr>
      <w:r w:rsidRPr="0025551B">
        <w:rPr>
          <w:b/>
          <w:bCs/>
          <w:i/>
          <w:iCs/>
          <w:sz w:val="28"/>
          <w:szCs w:val="28"/>
        </w:rPr>
        <w:t xml:space="preserve">We would like </w:t>
      </w:r>
      <w:r w:rsidR="0025551B" w:rsidRPr="0025551B">
        <w:rPr>
          <w:b/>
          <w:bCs/>
          <w:i/>
          <w:iCs/>
          <w:sz w:val="28"/>
          <w:szCs w:val="28"/>
        </w:rPr>
        <w:t>to extend</w:t>
      </w:r>
      <w:r w:rsidRPr="0025551B">
        <w:rPr>
          <w:b/>
          <w:bCs/>
          <w:i/>
          <w:iCs/>
          <w:sz w:val="28"/>
          <w:szCs w:val="28"/>
        </w:rPr>
        <w:t xml:space="preserve"> an </w:t>
      </w:r>
      <w:r w:rsidR="0025551B" w:rsidRPr="0025551B">
        <w:rPr>
          <w:b/>
          <w:bCs/>
          <w:i/>
          <w:iCs/>
          <w:sz w:val="28"/>
          <w:szCs w:val="28"/>
        </w:rPr>
        <w:t>invitation</w:t>
      </w:r>
      <w:r w:rsidRPr="0025551B">
        <w:rPr>
          <w:b/>
          <w:bCs/>
          <w:i/>
          <w:iCs/>
          <w:sz w:val="28"/>
          <w:szCs w:val="28"/>
        </w:rPr>
        <w:t xml:space="preserve"> to all our members to attend our </w:t>
      </w:r>
      <w:r w:rsidR="002D75E7" w:rsidRPr="0025551B">
        <w:rPr>
          <w:b/>
          <w:bCs/>
          <w:i/>
          <w:iCs/>
          <w:sz w:val="28"/>
          <w:szCs w:val="28"/>
        </w:rPr>
        <w:t>202</w:t>
      </w:r>
      <w:r w:rsidR="002D75E7">
        <w:rPr>
          <w:b/>
          <w:bCs/>
          <w:i/>
          <w:iCs/>
          <w:sz w:val="28"/>
          <w:szCs w:val="28"/>
        </w:rPr>
        <w:t>1</w:t>
      </w:r>
      <w:r w:rsidR="002D75E7" w:rsidRPr="0025551B">
        <w:rPr>
          <w:b/>
          <w:bCs/>
          <w:i/>
          <w:iCs/>
          <w:sz w:val="28"/>
          <w:szCs w:val="28"/>
        </w:rPr>
        <w:t xml:space="preserve"> AGM</w:t>
      </w:r>
    </w:p>
    <w:p w14:paraId="4C6A9C99" w14:textId="7D2B8445" w:rsidR="00431A22" w:rsidRPr="0025551B" w:rsidRDefault="00431A22" w:rsidP="0025551B">
      <w:pPr>
        <w:jc w:val="center"/>
        <w:rPr>
          <w:b/>
          <w:bCs/>
          <w:i/>
          <w:iCs/>
          <w:sz w:val="24"/>
          <w:szCs w:val="24"/>
        </w:rPr>
      </w:pPr>
      <w:r w:rsidRPr="0025551B">
        <w:rPr>
          <w:b/>
          <w:bCs/>
          <w:i/>
          <w:iCs/>
          <w:sz w:val="24"/>
          <w:szCs w:val="24"/>
        </w:rPr>
        <w:t xml:space="preserve">The AGM will take place on Monday </w:t>
      </w:r>
      <w:r w:rsidR="009445D2">
        <w:rPr>
          <w:b/>
          <w:bCs/>
          <w:i/>
          <w:iCs/>
          <w:sz w:val="24"/>
          <w:szCs w:val="24"/>
        </w:rPr>
        <w:t>13</w:t>
      </w:r>
      <w:r w:rsidR="009445D2" w:rsidRPr="009445D2">
        <w:rPr>
          <w:b/>
          <w:bCs/>
          <w:i/>
          <w:iCs/>
          <w:sz w:val="24"/>
          <w:szCs w:val="24"/>
          <w:vertAlign w:val="superscript"/>
        </w:rPr>
        <w:t>th</w:t>
      </w:r>
      <w:r w:rsidR="009445D2">
        <w:rPr>
          <w:b/>
          <w:bCs/>
          <w:i/>
          <w:iCs/>
          <w:sz w:val="24"/>
          <w:szCs w:val="24"/>
        </w:rPr>
        <w:t xml:space="preserve"> of December @ 8pm</w:t>
      </w:r>
    </w:p>
    <w:p w14:paraId="003A7519" w14:textId="5DAAEE50" w:rsidR="00431A22" w:rsidRDefault="00431A22"/>
    <w:p w14:paraId="14A89F71" w14:textId="167842D7" w:rsidR="00431A22" w:rsidRDefault="00431A22" w:rsidP="0025551B">
      <w:pPr>
        <w:pStyle w:val="ListParagraph"/>
        <w:numPr>
          <w:ilvl w:val="0"/>
          <w:numId w:val="1"/>
        </w:numPr>
        <w:spacing w:line="480" w:lineRule="auto"/>
      </w:pPr>
      <w:r>
        <w:t>The meeting will be held using Zoom Webinar as the electronic platform for the meeting</w:t>
      </w:r>
    </w:p>
    <w:p w14:paraId="22426B12" w14:textId="0B030921" w:rsidR="00431A22" w:rsidRDefault="00431A22" w:rsidP="0025551B">
      <w:pPr>
        <w:pStyle w:val="ListParagraph"/>
        <w:numPr>
          <w:ilvl w:val="0"/>
          <w:numId w:val="1"/>
        </w:numPr>
        <w:spacing w:line="480" w:lineRule="auto"/>
      </w:pPr>
      <w:r>
        <w:t xml:space="preserve">Once you have registered for the Virtual AGM, each member will </w:t>
      </w:r>
      <w:r w:rsidR="0025551B">
        <w:t>receive</w:t>
      </w:r>
      <w:r>
        <w:t xml:space="preserve"> a personal email.  Please note that a group of general mailbox will not be accepted (E.G. </w:t>
      </w:r>
      <w:hyperlink r:id="rId7" w:history="1">
        <w:r w:rsidRPr="00A973BD">
          <w:rPr>
            <w:rStyle w:val="Hyperlink"/>
          </w:rPr>
          <w:t>info@club.ie</w:t>
        </w:r>
      </w:hyperlink>
      <w:r>
        <w:t xml:space="preserve"> or </w:t>
      </w:r>
      <w:hyperlink r:id="rId8" w:history="1">
        <w:r w:rsidRPr="00A973BD">
          <w:rPr>
            <w:rStyle w:val="Hyperlink"/>
          </w:rPr>
          <w:t>team@xyz.ie</w:t>
        </w:r>
      </w:hyperlink>
      <w:r>
        <w:t xml:space="preserve"> )</w:t>
      </w:r>
    </w:p>
    <w:p w14:paraId="3FAC3CDD" w14:textId="543EBA11" w:rsidR="00431A22" w:rsidRDefault="00431A22" w:rsidP="0025551B">
      <w:pPr>
        <w:pStyle w:val="ListParagraph"/>
        <w:numPr>
          <w:ilvl w:val="0"/>
          <w:numId w:val="1"/>
        </w:numPr>
        <w:spacing w:line="480" w:lineRule="auto"/>
      </w:pPr>
      <w:r>
        <w:t>We would encourage members to send in any questions with their request so we can address any queries during the meeting</w:t>
      </w:r>
      <w:r w:rsidR="0025551B">
        <w:t>.</w:t>
      </w:r>
    </w:p>
    <w:p w14:paraId="4D7C66B1" w14:textId="12C1741A" w:rsidR="00431A22" w:rsidRDefault="00431A22" w:rsidP="0025551B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Also</w:t>
      </w:r>
      <w:proofErr w:type="gramEnd"/>
      <w:r>
        <w:t xml:space="preserve"> if a member wishes to submit a question during the meeting this can be done by clicking on Q &amp; A button at the bottom of the screen.</w:t>
      </w:r>
    </w:p>
    <w:p w14:paraId="41CCF978" w14:textId="70F36193" w:rsidR="0025551B" w:rsidRDefault="003C6FD9" w:rsidP="0025551B">
      <w:pPr>
        <w:pStyle w:val="ListParagraph"/>
        <w:numPr>
          <w:ilvl w:val="0"/>
          <w:numId w:val="1"/>
        </w:numPr>
        <w:spacing w:line="480" w:lineRule="auto"/>
      </w:pPr>
      <w:r>
        <w:t>There will be resolutions that require a vote as well as elections for the position of Auditor, Board Oversight Committee and Board of Directors.</w:t>
      </w:r>
    </w:p>
    <w:p w14:paraId="4C11B0D2" w14:textId="6F8B51A0" w:rsidR="003C6FD9" w:rsidRDefault="003C6FD9" w:rsidP="0025551B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Voting will be conducted by way of the online poll facility and members will be asked to vote YES or NO electronically for the </w:t>
      </w:r>
      <w:r w:rsidR="0025551B">
        <w:t>resolution</w:t>
      </w:r>
      <w:r>
        <w:t xml:space="preserve"> or for each candidate when instructed by the Chairperson</w:t>
      </w:r>
    </w:p>
    <w:p w14:paraId="6D38BC41" w14:textId="5238C6D7" w:rsidR="003C6FD9" w:rsidRDefault="003C6FD9" w:rsidP="0025551B">
      <w:pPr>
        <w:pStyle w:val="ListParagraph"/>
        <w:numPr>
          <w:ilvl w:val="0"/>
          <w:numId w:val="1"/>
        </w:numPr>
        <w:spacing w:line="480" w:lineRule="auto"/>
      </w:pPr>
      <w:r>
        <w:t xml:space="preserve">Votes will be tallied electronically, </w:t>
      </w:r>
      <w:proofErr w:type="gramStart"/>
      <w:r>
        <w:t>verified</w:t>
      </w:r>
      <w:proofErr w:type="gramEnd"/>
      <w:r>
        <w:t xml:space="preserve"> and recorded by the meeting Secretary.</w:t>
      </w:r>
    </w:p>
    <w:p w14:paraId="673115D2" w14:textId="5962DA6E" w:rsidR="003C6FD9" w:rsidRDefault="003C6FD9" w:rsidP="0025551B">
      <w:pPr>
        <w:pStyle w:val="ListParagraph"/>
        <w:numPr>
          <w:ilvl w:val="0"/>
          <w:numId w:val="1"/>
        </w:numPr>
        <w:spacing w:line="480" w:lineRule="auto"/>
      </w:pPr>
      <w:r>
        <w:t>All non-presenting participants will have their microphones muted and have their cameras switched off to allow the smooth running of the meeting</w:t>
      </w:r>
    </w:p>
    <w:p w14:paraId="3B042845" w14:textId="486C78C3" w:rsidR="003C6FD9" w:rsidRDefault="003C6FD9" w:rsidP="0025551B">
      <w:pPr>
        <w:pStyle w:val="ListParagraph"/>
        <w:numPr>
          <w:ilvl w:val="0"/>
          <w:numId w:val="1"/>
        </w:numPr>
        <w:spacing w:line="480" w:lineRule="auto"/>
      </w:pPr>
      <w:r>
        <w:t>The Virtual AGM meeting will be recorded and members who register for the meeting will be agreeing to the recording of the meeting and their participation in to, by registering.</w:t>
      </w:r>
    </w:p>
    <w:p w14:paraId="57211592" w14:textId="7D55C933" w:rsidR="003C6FD9" w:rsidRDefault="003C6FD9" w:rsidP="0025551B">
      <w:pPr>
        <w:pStyle w:val="ListParagraph"/>
        <w:numPr>
          <w:ilvl w:val="0"/>
          <w:numId w:val="1"/>
        </w:numPr>
        <w:spacing w:line="480" w:lineRule="auto"/>
      </w:pPr>
      <w:r>
        <w:t xml:space="preserve">To register to participate in this meeting </w:t>
      </w:r>
      <w:r w:rsidRPr="0025551B">
        <w:rPr>
          <w:b/>
          <w:bCs/>
          <w:u w:val="single"/>
        </w:rPr>
        <w:t>CLICK HERE</w:t>
      </w:r>
      <w:r>
        <w:t xml:space="preserve"> or send an email to </w:t>
      </w:r>
      <w:hyperlink r:id="rId9" w:history="1">
        <w:r w:rsidRPr="00A973BD">
          <w:rPr>
            <w:rStyle w:val="Hyperlink"/>
          </w:rPr>
          <w:t>agm@tullamorecu.ie</w:t>
        </w:r>
      </w:hyperlink>
    </w:p>
    <w:p w14:paraId="76E8EFEB" w14:textId="1A9128B7" w:rsidR="003C6FD9" w:rsidRDefault="003C6FD9" w:rsidP="0025551B">
      <w:pPr>
        <w:pStyle w:val="ListParagraph"/>
        <w:numPr>
          <w:ilvl w:val="0"/>
          <w:numId w:val="1"/>
        </w:numPr>
        <w:spacing w:line="480" w:lineRule="auto"/>
      </w:pPr>
      <w:r>
        <w:t xml:space="preserve">The information required to request an invitation in your Name, Date of Birth, </w:t>
      </w:r>
      <w:proofErr w:type="gramStart"/>
      <w:r>
        <w:t>Address</w:t>
      </w:r>
      <w:proofErr w:type="gramEnd"/>
      <w:r>
        <w:t xml:space="preserve"> and your Membership Number</w:t>
      </w:r>
    </w:p>
    <w:p w14:paraId="48B1CBF6" w14:textId="0574F911" w:rsidR="003C6FD9" w:rsidRDefault="003C6FD9" w:rsidP="0025551B">
      <w:pPr>
        <w:pStyle w:val="ListParagraph"/>
        <w:numPr>
          <w:ilvl w:val="0"/>
          <w:numId w:val="1"/>
        </w:numPr>
        <w:spacing w:line="480" w:lineRule="auto"/>
      </w:pPr>
      <w:r>
        <w:t>We will be verifying members details prior to issuing invitations.</w:t>
      </w:r>
    </w:p>
    <w:p w14:paraId="7383C150" w14:textId="209C067C" w:rsidR="0025551B" w:rsidRDefault="0025551B"/>
    <w:p w14:paraId="1CB19698" w14:textId="25AF32E3" w:rsidR="0025551B" w:rsidRDefault="0025551B">
      <w:r>
        <w:t xml:space="preserve">If you have any queries on how to register you can email </w:t>
      </w:r>
      <w:hyperlink r:id="rId10" w:history="1">
        <w:r w:rsidRPr="00A973BD">
          <w:rPr>
            <w:rStyle w:val="Hyperlink"/>
          </w:rPr>
          <w:t>agm@tullamorecu.ie</w:t>
        </w:r>
      </w:hyperlink>
      <w:r>
        <w:t xml:space="preserve"> or call the office on 057-9351780 during office hours</w:t>
      </w:r>
    </w:p>
    <w:p w14:paraId="59FC7A46" w14:textId="38461F95" w:rsidR="0025551B" w:rsidRDefault="0025551B"/>
    <w:p w14:paraId="753679BB" w14:textId="4D3FE889" w:rsidR="0025551B" w:rsidRDefault="0025551B">
      <w:r>
        <w:t xml:space="preserve">Be sure to register and see for yourself how our members influence the operation of the Credit Union.  </w:t>
      </w:r>
    </w:p>
    <w:p w14:paraId="27C8A0D8" w14:textId="56CF4679" w:rsidR="0025551B" w:rsidRDefault="0025551B"/>
    <w:p w14:paraId="3136BEAA" w14:textId="1C3D47C4" w:rsidR="003C6FD9" w:rsidRDefault="003C6FD9"/>
    <w:sectPr w:rsidR="003C6FD9" w:rsidSect="00B24F4D">
      <w:headerReference w:type="default" r:id="rId11"/>
      <w:pgSz w:w="16838" w:h="11906" w:orient="landscape"/>
      <w:pgMar w:top="1440" w:right="1440" w:bottom="1440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9A4B" w14:textId="77777777" w:rsidR="0025551B" w:rsidRDefault="0025551B" w:rsidP="0025551B">
      <w:pPr>
        <w:spacing w:after="0" w:line="240" w:lineRule="auto"/>
      </w:pPr>
      <w:r>
        <w:separator/>
      </w:r>
    </w:p>
  </w:endnote>
  <w:endnote w:type="continuationSeparator" w:id="0">
    <w:p w14:paraId="5B92099A" w14:textId="77777777" w:rsidR="0025551B" w:rsidRDefault="0025551B" w:rsidP="0025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512B" w14:textId="77777777" w:rsidR="0025551B" w:rsidRDefault="0025551B" w:rsidP="0025551B">
      <w:pPr>
        <w:spacing w:after="0" w:line="240" w:lineRule="auto"/>
      </w:pPr>
      <w:r>
        <w:separator/>
      </w:r>
    </w:p>
  </w:footnote>
  <w:footnote w:type="continuationSeparator" w:id="0">
    <w:p w14:paraId="49FEC1DA" w14:textId="77777777" w:rsidR="0025551B" w:rsidRDefault="0025551B" w:rsidP="0025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0322" w14:textId="6D048295" w:rsidR="0025551B" w:rsidRDefault="0025551B" w:rsidP="0025551B">
    <w:pPr>
      <w:pStyle w:val="Header"/>
      <w:jc w:val="center"/>
    </w:pPr>
    <w:r>
      <w:rPr>
        <w:noProof/>
      </w:rPr>
      <w:drawing>
        <wp:inline distT="0" distB="0" distL="0" distR="0" wp14:anchorId="61127CCC" wp14:editId="07FDD51D">
          <wp:extent cx="1097280" cy="1180407"/>
          <wp:effectExtent l="0" t="0" r="7620" b="127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180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253"/>
    <w:multiLevelType w:val="hybridMultilevel"/>
    <w:tmpl w:val="01940A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22"/>
    <w:rsid w:val="0025551B"/>
    <w:rsid w:val="002D75E7"/>
    <w:rsid w:val="003C6FD9"/>
    <w:rsid w:val="00431A22"/>
    <w:rsid w:val="005E2730"/>
    <w:rsid w:val="007625F3"/>
    <w:rsid w:val="009445D2"/>
    <w:rsid w:val="009F1983"/>
    <w:rsid w:val="00B2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125DC8"/>
  <w15:chartTrackingRefBased/>
  <w15:docId w15:val="{BE2D0B90-E67D-4374-BE6A-78D68B4D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A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55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51B"/>
  </w:style>
  <w:style w:type="paragraph" w:styleId="Footer">
    <w:name w:val="footer"/>
    <w:basedOn w:val="Normal"/>
    <w:link w:val="FooterChar"/>
    <w:uiPriority w:val="99"/>
    <w:unhideWhenUsed/>
    <w:rsid w:val="00255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xyz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lub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gm@tullamorecu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m@tullamorecu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Keating</dc:creator>
  <cp:keywords/>
  <dc:description/>
  <cp:lastModifiedBy>Nicola Keating</cp:lastModifiedBy>
  <cp:revision>3</cp:revision>
  <dcterms:created xsi:type="dcterms:W3CDTF">2021-11-25T12:42:00Z</dcterms:created>
  <dcterms:modified xsi:type="dcterms:W3CDTF">2021-12-01T14:52:00Z</dcterms:modified>
</cp:coreProperties>
</file>